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C36E" w14:textId="5956FFFA" w:rsidR="00702C7C" w:rsidRPr="00473331" w:rsidRDefault="00FA7028" w:rsidP="00FA7028">
      <w:pPr>
        <w:jc w:val="center"/>
        <w:rPr>
          <w:rFonts w:ascii="ＭＳ Ｐ明朝" w:eastAsia="ＭＳ Ｐ明朝" w:hAnsi="ＭＳ Ｐ明朝"/>
          <w:b/>
          <w:bCs/>
          <w:sz w:val="32"/>
          <w:szCs w:val="32"/>
        </w:rPr>
      </w:pPr>
      <w:r w:rsidRPr="00473331">
        <w:rPr>
          <w:rFonts w:ascii="ＭＳ Ｐ明朝" w:eastAsia="ＭＳ Ｐ明朝" w:hAnsi="ＭＳ Ｐ明朝" w:hint="eastAsia"/>
          <w:b/>
          <w:bCs/>
          <w:sz w:val="32"/>
          <w:szCs w:val="32"/>
        </w:rPr>
        <w:t>一般競争入札参加資格確認</w:t>
      </w:r>
      <w:r w:rsidR="006328FB" w:rsidRPr="00473331">
        <w:rPr>
          <w:rFonts w:ascii="ＭＳ Ｐ明朝" w:eastAsia="ＭＳ Ｐ明朝" w:hAnsi="ＭＳ Ｐ明朝" w:hint="eastAsia"/>
          <w:b/>
          <w:bCs/>
          <w:sz w:val="32"/>
          <w:szCs w:val="32"/>
        </w:rPr>
        <w:t>申請書</w:t>
      </w:r>
    </w:p>
    <w:p w14:paraId="5CB9A4BD" w14:textId="09B585F5" w:rsidR="00FA7028" w:rsidRPr="00473331" w:rsidRDefault="00FA7028" w:rsidP="00FA7028">
      <w:pPr>
        <w:jc w:val="right"/>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 xml:space="preserve">令和 </w:t>
      </w:r>
      <w:r w:rsidR="00DE08CA" w:rsidRPr="00473331">
        <w:rPr>
          <w:rFonts w:ascii="ＭＳ Ｐ明朝" w:eastAsia="ＭＳ Ｐ明朝" w:hAnsi="ＭＳ Ｐ明朝" w:hint="eastAsia"/>
          <w:b/>
          <w:bCs/>
          <w:sz w:val="24"/>
          <w:szCs w:val="24"/>
        </w:rPr>
        <w:t xml:space="preserve">　</w:t>
      </w:r>
      <w:r w:rsidRPr="00473331">
        <w:rPr>
          <w:rFonts w:ascii="ＭＳ Ｐ明朝" w:eastAsia="ＭＳ Ｐ明朝" w:hAnsi="ＭＳ Ｐ明朝" w:hint="eastAsia"/>
          <w:b/>
          <w:bCs/>
          <w:sz w:val="24"/>
          <w:szCs w:val="24"/>
        </w:rPr>
        <w:t xml:space="preserve"> 年 </w:t>
      </w:r>
      <w:r w:rsidR="00DE08CA" w:rsidRPr="00473331">
        <w:rPr>
          <w:rFonts w:ascii="ＭＳ Ｐ明朝" w:eastAsia="ＭＳ Ｐ明朝" w:hAnsi="ＭＳ Ｐ明朝" w:hint="eastAsia"/>
          <w:b/>
          <w:bCs/>
          <w:sz w:val="24"/>
          <w:szCs w:val="24"/>
        </w:rPr>
        <w:t xml:space="preserve">　</w:t>
      </w:r>
      <w:r w:rsidRPr="00473331">
        <w:rPr>
          <w:rFonts w:ascii="ＭＳ Ｐ明朝" w:eastAsia="ＭＳ Ｐ明朝" w:hAnsi="ＭＳ Ｐ明朝" w:hint="eastAsia"/>
          <w:b/>
          <w:bCs/>
          <w:sz w:val="24"/>
          <w:szCs w:val="24"/>
        </w:rPr>
        <w:t xml:space="preserve"> 月　　 　日</w:t>
      </w:r>
    </w:p>
    <w:p w14:paraId="34FFB240" w14:textId="506623DB" w:rsidR="00FA7028" w:rsidRPr="00473331" w:rsidRDefault="00FA7028" w:rsidP="00FA7028">
      <w:pPr>
        <w:jc w:val="right"/>
        <w:rPr>
          <w:rFonts w:ascii="ＭＳ Ｐ明朝" w:eastAsia="ＭＳ Ｐ明朝" w:hAnsi="ＭＳ Ｐ明朝"/>
          <w:b/>
          <w:bCs/>
          <w:sz w:val="24"/>
          <w:szCs w:val="24"/>
        </w:rPr>
      </w:pPr>
    </w:p>
    <w:p w14:paraId="635B6C9A" w14:textId="4B2BCB96" w:rsidR="00FA7028" w:rsidRPr="00473331" w:rsidRDefault="00FA7028" w:rsidP="006328FB">
      <w:pPr>
        <w:ind w:right="1687"/>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今治市医師会 会長　木　本　　　　眞</w:t>
      </w:r>
      <w:r w:rsidR="006328FB" w:rsidRPr="00473331">
        <w:rPr>
          <w:rFonts w:ascii="ＭＳ Ｐ明朝" w:eastAsia="ＭＳ Ｐ明朝" w:hAnsi="ＭＳ Ｐ明朝" w:hint="eastAsia"/>
          <w:b/>
          <w:bCs/>
          <w:sz w:val="24"/>
          <w:szCs w:val="24"/>
        </w:rPr>
        <w:t xml:space="preserve">　様</w:t>
      </w:r>
    </w:p>
    <w:p w14:paraId="6A2E0DA2" w14:textId="77777777" w:rsidR="006328FB" w:rsidRPr="00473331" w:rsidRDefault="006328FB" w:rsidP="006328FB">
      <w:pPr>
        <w:ind w:right="1687"/>
        <w:rPr>
          <w:rFonts w:ascii="ＭＳ Ｐ明朝" w:eastAsia="ＭＳ Ｐ明朝" w:hAnsi="ＭＳ Ｐ明朝"/>
          <w:b/>
          <w:bCs/>
          <w:sz w:val="24"/>
          <w:szCs w:val="24"/>
        </w:rPr>
      </w:pPr>
    </w:p>
    <w:p w14:paraId="5860A539" w14:textId="7566284A" w:rsidR="006328FB" w:rsidRPr="00473331" w:rsidRDefault="006328FB" w:rsidP="006328FB">
      <w:pPr>
        <w:ind w:right="1687" w:firstLineChars="1600" w:firstLine="3855"/>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申込者</w:t>
      </w:r>
    </w:p>
    <w:p w14:paraId="6B248276" w14:textId="6C426BBB" w:rsidR="006328FB" w:rsidRPr="00473331" w:rsidRDefault="006328FB" w:rsidP="006328FB">
      <w:pPr>
        <w:ind w:right="1687" w:firstLineChars="1600" w:firstLine="3855"/>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住　所</w:t>
      </w:r>
    </w:p>
    <w:p w14:paraId="7D0D5CFD" w14:textId="6055C4A9" w:rsidR="006328FB" w:rsidRPr="00473331" w:rsidRDefault="006328FB" w:rsidP="006328FB">
      <w:pPr>
        <w:ind w:right="1687" w:firstLineChars="1600" w:firstLine="3855"/>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商号又は名称</w:t>
      </w:r>
    </w:p>
    <w:p w14:paraId="55668101" w14:textId="1279F897" w:rsidR="006328FB" w:rsidRPr="00473331" w:rsidRDefault="006328FB" w:rsidP="006328FB">
      <w:pPr>
        <w:ind w:right="1687" w:firstLineChars="1600" w:firstLine="3855"/>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代表者氏名</w:t>
      </w:r>
    </w:p>
    <w:p w14:paraId="7ABEC782" w14:textId="77777777" w:rsidR="006328FB" w:rsidRPr="00473331" w:rsidRDefault="006328FB" w:rsidP="006328FB">
      <w:pPr>
        <w:ind w:right="1687"/>
        <w:rPr>
          <w:rFonts w:ascii="ＭＳ Ｐ明朝" w:eastAsia="ＭＳ Ｐ明朝" w:hAnsi="ＭＳ Ｐ明朝"/>
          <w:b/>
          <w:bCs/>
          <w:sz w:val="24"/>
          <w:szCs w:val="24"/>
        </w:rPr>
      </w:pPr>
    </w:p>
    <w:p w14:paraId="2488911B" w14:textId="67E33C5A" w:rsidR="00FA7028" w:rsidRPr="00473331" w:rsidRDefault="006328FB" w:rsidP="006328FB">
      <w:pPr>
        <w:ind w:right="480" w:firstLineChars="100" w:firstLine="241"/>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次の業務委託に係る一般競争入札に参加したいので、一般競争入札参加資格等確認資料を添えて入札参加資格の確認を申請します。</w:t>
      </w:r>
    </w:p>
    <w:p w14:paraId="138F3F4F" w14:textId="10D34B6B" w:rsidR="00B4621E" w:rsidRPr="00473331" w:rsidRDefault="00B4621E" w:rsidP="006328FB">
      <w:pPr>
        <w:ind w:right="480" w:firstLineChars="100" w:firstLine="241"/>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なお、成人被後見人及び被保佐人並びに破産者で復権を得ない者でないこと並びにこの申請書及び添付書類のすべての内容については、事実と相違ないことを誓約します。</w:t>
      </w:r>
    </w:p>
    <w:p w14:paraId="2F3C23F8" w14:textId="313CAAAD" w:rsidR="00B4621E" w:rsidRPr="00473331" w:rsidRDefault="00B4621E" w:rsidP="00B4621E">
      <w:pPr>
        <w:ind w:right="480"/>
        <w:rPr>
          <w:rFonts w:ascii="ＭＳ Ｐ明朝" w:eastAsia="ＭＳ Ｐ明朝" w:hAnsi="ＭＳ Ｐ明朝"/>
          <w:b/>
          <w:bCs/>
          <w:sz w:val="24"/>
          <w:szCs w:val="24"/>
        </w:rPr>
      </w:pPr>
    </w:p>
    <w:p w14:paraId="7F6C708E" w14:textId="76E345CE" w:rsidR="00B4621E" w:rsidRPr="00473331" w:rsidRDefault="00B4621E"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 xml:space="preserve">１　</w:t>
      </w:r>
      <w:r w:rsidR="001126F2" w:rsidRPr="00473331">
        <w:rPr>
          <w:rFonts w:ascii="ＭＳ Ｐ明朝" w:eastAsia="ＭＳ Ｐ明朝" w:hAnsi="ＭＳ Ｐ明朝" w:hint="eastAsia"/>
          <w:b/>
          <w:bCs/>
          <w:sz w:val="24"/>
          <w:szCs w:val="24"/>
        </w:rPr>
        <w:t>公示</w:t>
      </w:r>
      <w:r w:rsidRPr="00473331">
        <w:rPr>
          <w:rFonts w:ascii="ＭＳ Ｐ明朝" w:eastAsia="ＭＳ Ｐ明朝" w:hAnsi="ＭＳ Ｐ明朝" w:hint="eastAsia"/>
          <w:b/>
          <w:bCs/>
          <w:sz w:val="24"/>
          <w:szCs w:val="24"/>
        </w:rPr>
        <w:t xml:space="preserve">年月日　　令和 </w:t>
      </w:r>
      <w:r w:rsidR="00F074EE" w:rsidRPr="00473331">
        <w:rPr>
          <w:rFonts w:ascii="ＭＳ Ｐ明朝" w:eastAsia="ＭＳ Ｐ明朝" w:hAnsi="ＭＳ Ｐ明朝" w:hint="eastAsia"/>
          <w:b/>
          <w:bCs/>
          <w:sz w:val="24"/>
          <w:szCs w:val="24"/>
        </w:rPr>
        <w:t xml:space="preserve">８　</w:t>
      </w:r>
      <w:r w:rsidRPr="00473331">
        <w:rPr>
          <w:rFonts w:ascii="ＭＳ Ｐ明朝" w:eastAsia="ＭＳ Ｐ明朝" w:hAnsi="ＭＳ Ｐ明朝" w:hint="eastAsia"/>
          <w:b/>
          <w:bCs/>
          <w:sz w:val="24"/>
          <w:szCs w:val="24"/>
        </w:rPr>
        <w:t xml:space="preserve">年 </w:t>
      </w:r>
      <w:r w:rsidR="003E0E9F" w:rsidRPr="00473331">
        <w:rPr>
          <w:rFonts w:ascii="ＭＳ Ｐ明朝" w:eastAsia="ＭＳ Ｐ明朝" w:hAnsi="ＭＳ Ｐ明朝" w:hint="eastAsia"/>
          <w:b/>
          <w:bCs/>
          <w:sz w:val="24"/>
          <w:szCs w:val="24"/>
        </w:rPr>
        <w:t>２</w:t>
      </w:r>
      <w:r w:rsidRPr="00473331">
        <w:rPr>
          <w:rFonts w:ascii="ＭＳ Ｐ明朝" w:eastAsia="ＭＳ Ｐ明朝" w:hAnsi="ＭＳ Ｐ明朝" w:hint="eastAsia"/>
          <w:b/>
          <w:bCs/>
          <w:sz w:val="24"/>
          <w:szCs w:val="24"/>
        </w:rPr>
        <w:t xml:space="preserve"> 月 </w:t>
      </w:r>
      <w:r w:rsidR="00F074EE" w:rsidRPr="00473331">
        <w:rPr>
          <w:rFonts w:ascii="ＭＳ Ｐ明朝" w:eastAsia="ＭＳ Ｐ明朝" w:hAnsi="ＭＳ Ｐ明朝" w:hint="eastAsia"/>
          <w:b/>
          <w:bCs/>
          <w:sz w:val="24"/>
          <w:szCs w:val="24"/>
        </w:rPr>
        <w:t>２</w:t>
      </w:r>
      <w:r w:rsidR="00702C7C" w:rsidRPr="00473331">
        <w:rPr>
          <w:rFonts w:ascii="ＭＳ Ｐ明朝" w:eastAsia="ＭＳ Ｐ明朝" w:hAnsi="ＭＳ Ｐ明朝" w:hint="eastAsia"/>
          <w:b/>
          <w:bCs/>
          <w:sz w:val="24"/>
          <w:szCs w:val="24"/>
        </w:rPr>
        <w:t>４</w:t>
      </w:r>
      <w:r w:rsidRPr="00473331">
        <w:rPr>
          <w:rFonts w:ascii="ＭＳ Ｐ明朝" w:eastAsia="ＭＳ Ｐ明朝" w:hAnsi="ＭＳ Ｐ明朝" w:hint="eastAsia"/>
          <w:b/>
          <w:bCs/>
          <w:sz w:val="24"/>
          <w:szCs w:val="24"/>
        </w:rPr>
        <w:t xml:space="preserve"> 日</w:t>
      </w:r>
    </w:p>
    <w:p w14:paraId="576D3B6A" w14:textId="759523D5" w:rsidR="00B4621E" w:rsidRPr="00473331" w:rsidRDefault="00B4621E"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 xml:space="preserve">２　委託件名　　　</w:t>
      </w:r>
      <w:r w:rsidR="000D4A30" w:rsidRPr="00473331">
        <w:rPr>
          <w:rFonts w:ascii="ＭＳ Ｐ明朝" w:eastAsia="ＭＳ Ｐ明朝" w:hAnsi="ＭＳ Ｐ明朝" w:hint="eastAsia"/>
          <w:b/>
          <w:bCs/>
          <w:sz w:val="24"/>
          <w:szCs w:val="24"/>
        </w:rPr>
        <w:t xml:space="preserve"> </w:t>
      </w:r>
      <w:r w:rsidRPr="00473331">
        <w:rPr>
          <w:rFonts w:ascii="ＭＳ Ｐ明朝" w:eastAsia="ＭＳ Ｐ明朝" w:hAnsi="ＭＳ Ｐ明朝" w:hint="eastAsia"/>
          <w:b/>
          <w:bCs/>
          <w:sz w:val="24"/>
          <w:szCs w:val="24"/>
        </w:rPr>
        <w:t>令和</w:t>
      </w:r>
      <w:r w:rsidR="00F074EE" w:rsidRPr="00473331">
        <w:rPr>
          <w:rFonts w:ascii="ＭＳ Ｐ明朝" w:eastAsia="ＭＳ Ｐ明朝" w:hAnsi="ＭＳ Ｐ明朝" w:hint="eastAsia"/>
          <w:b/>
          <w:bCs/>
          <w:sz w:val="24"/>
          <w:szCs w:val="24"/>
        </w:rPr>
        <w:t xml:space="preserve"> ８ </w:t>
      </w:r>
      <w:r w:rsidRPr="00473331">
        <w:rPr>
          <w:rFonts w:ascii="ＭＳ Ｐ明朝" w:eastAsia="ＭＳ Ｐ明朝" w:hAnsi="ＭＳ Ｐ明朝" w:hint="eastAsia"/>
          <w:b/>
          <w:bCs/>
          <w:sz w:val="24"/>
          <w:szCs w:val="24"/>
        </w:rPr>
        <w:t>年度 病院群</w:t>
      </w:r>
      <w:r w:rsidR="000D4A30" w:rsidRPr="00473331">
        <w:rPr>
          <w:rFonts w:ascii="ＭＳ Ｐ明朝" w:eastAsia="ＭＳ Ｐ明朝" w:hAnsi="ＭＳ Ｐ明朝" w:hint="eastAsia"/>
          <w:b/>
          <w:bCs/>
          <w:sz w:val="24"/>
          <w:szCs w:val="24"/>
        </w:rPr>
        <w:t>輪番制病院への警備員配置業務委託</w:t>
      </w:r>
    </w:p>
    <w:p w14:paraId="33F01F45" w14:textId="0558F373" w:rsidR="000D4A30"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３　連絡先　　　　　担当者所属・氏名</w:t>
      </w:r>
    </w:p>
    <w:p w14:paraId="40802EFC" w14:textId="195E0384" w:rsidR="000D4A30"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 xml:space="preserve">　　</w:t>
      </w:r>
    </w:p>
    <w:p w14:paraId="0588953C" w14:textId="2C91ED99" w:rsidR="00B4621E"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（注）次に掲げる書類を添付すること。</w:t>
      </w:r>
    </w:p>
    <w:p w14:paraId="7554D089" w14:textId="245AD35A" w:rsidR="000D4A30"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（１）直近会計年度の財務諸表（貸借対照表・損益計算書）の写し</w:t>
      </w:r>
    </w:p>
    <w:p w14:paraId="4B6AEEB3" w14:textId="06FE96F9" w:rsidR="000D4A30"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（２）</w:t>
      </w:r>
      <w:r w:rsidR="00F074EE" w:rsidRPr="00473331">
        <w:rPr>
          <w:rFonts w:ascii="ＭＳ Ｐ明朝" w:eastAsia="ＭＳ Ｐ明朝" w:hAnsi="ＭＳ Ｐ明朝" w:hint="eastAsia"/>
          <w:b/>
          <w:bCs/>
          <w:sz w:val="24"/>
          <w:szCs w:val="24"/>
        </w:rPr>
        <w:t>公安委員会より認定を受けたことを示す標識の写し</w:t>
      </w:r>
    </w:p>
    <w:p w14:paraId="551261EF" w14:textId="09596C63" w:rsidR="000D4A30" w:rsidRPr="00473331" w:rsidRDefault="000D4A30"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（３）類似契約履行実績調書</w:t>
      </w:r>
      <w:r w:rsidR="00361C01" w:rsidRPr="00473331">
        <w:rPr>
          <w:rFonts w:ascii="ＭＳ Ｐ明朝" w:eastAsia="ＭＳ Ｐ明朝" w:hAnsi="ＭＳ Ｐ明朝" w:hint="eastAsia"/>
          <w:b/>
          <w:bCs/>
          <w:sz w:val="24"/>
          <w:szCs w:val="24"/>
        </w:rPr>
        <w:t>（別記様式１）</w:t>
      </w:r>
    </w:p>
    <w:p w14:paraId="469FD3AD" w14:textId="46ECCC65" w:rsidR="00361C01" w:rsidRPr="00473331" w:rsidRDefault="00361C01" w:rsidP="00B4621E">
      <w:pPr>
        <w:ind w:right="480"/>
        <w:rPr>
          <w:rFonts w:ascii="ＭＳ Ｐ明朝" w:eastAsia="ＭＳ Ｐ明朝" w:hAnsi="ＭＳ Ｐ明朝"/>
          <w:b/>
          <w:bCs/>
          <w:sz w:val="24"/>
          <w:szCs w:val="24"/>
        </w:rPr>
      </w:pPr>
      <w:r w:rsidRPr="00473331">
        <w:rPr>
          <w:rFonts w:ascii="ＭＳ Ｐ明朝" w:eastAsia="ＭＳ Ｐ明朝" w:hAnsi="ＭＳ Ｐ明朝" w:hint="eastAsia"/>
          <w:b/>
          <w:bCs/>
          <w:sz w:val="24"/>
          <w:szCs w:val="24"/>
        </w:rPr>
        <w:t>（４）会社概要のわかる資料（パンフレット等）</w:t>
      </w:r>
    </w:p>
    <w:sectPr w:rsidR="00361C01" w:rsidRPr="00473331" w:rsidSect="004724C9">
      <w:pgSz w:w="11906" w:h="16838" w:code="9"/>
      <w:pgMar w:top="1440" w:right="1080" w:bottom="1440" w:left="1080" w:header="851" w:footer="992" w:gutter="0"/>
      <w:cols w:space="425"/>
      <w:docGrid w:type="lines" w:linePitch="293" w:charSpace="80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9"/>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8F"/>
    <w:rsid w:val="00000637"/>
    <w:rsid w:val="000C1836"/>
    <w:rsid w:val="000D4A30"/>
    <w:rsid w:val="001126F2"/>
    <w:rsid w:val="001311B3"/>
    <w:rsid w:val="00361C01"/>
    <w:rsid w:val="003C1C13"/>
    <w:rsid w:val="003E0E9F"/>
    <w:rsid w:val="004724C9"/>
    <w:rsid w:val="00473331"/>
    <w:rsid w:val="00520393"/>
    <w:rsid w:val="006328FB"/>
    <w:rsid w:val="006C21A0"/>
    <w:rsid w:val="00702C7C"/>
    <w:rsid w:val="00715D46"/>
    <w:rsid w:val="00746D04"/>
    <w:rsid w:val="00775FAC"/>
    <w:rsid w:val="007C5DC0"/>
    <w:rsid w:val="0086298F"/>
    <w:rsid w:val="008F5D50"/>
    <w:rsid w:val="00A746F3"/>
    <w:rsid w:val="00B4621E"/>
    <w:rsid w:val="00BE7665"/>
    <w:rsid w:val="00C73B9F"/>
    <w:rsid w:val="00CD1390"/>
    <w:rsid w:val="00DE08CA"/>
    <w:rsid w:val="00F074EE"/>
    <w:rsid w:val="00F567A2"/>
    <w:rsid w:val="00FA7028"/>
    <w:rsid w:val="00FC2E9E"/>
    <w:rsid w:val="00FD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E1B44"/>
  <w15:chartTrackingRefBased/>
  <w15:docId w15:val="{7B0F7A82-0EF3-4C91-9065-E4647EE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ishikai02</dc:creator>
  <cp:keywords/>
  <dc:description/>
  <cp:lastModifiedBy>ishikai03</cp:lastModifiedBy>
  <cp:revision>23</cp:revision>
  <cp:lastPrinted>2025-01-30T00:38:00Z</cp:lastPrinted>
  <dcterms:created xsi:type="dcterms:W3CDTF">2020-02-10T02:28:00Z</dcterms:created>
  <dcterms:modified xsi:type="dcterms:W3CDTF">2026-02-18T01:30:00Z</dcterms:modified>
</cp:coreProperties>
</file>